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5D8F1" w14:textId="4403C4FC" w:rsidR="004C0DA6" w:rsidRPr="0005251F" w:rsidRDefault="00737C59" w:rsidP="0005251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일용</w:t>
      </w:r>
      <w:r w:rsidR="004C0DA6" w:rsidRPr="004C0DA6">
        <w:rPr>
          <w:rFonts w:hint="eastAsia"/>
          <w:b/>
          <w:bCs/>
          <w:sz w:val="32"/>
          <w:szCs w:val="32"/>
        </w:rPr>
        <w:t>근로자 근로계약서</w:t>
      </w:r>
    </w:p>
    <w:p w14:paraId="72AE7E37" w14:textId="03E0DB2C" w:rsidR="004C0DA6" w:rsidRPr="00737C59" w:rsidRDefault="004C0DA6" w:rsidP="0005251F">
      <w:pPr>
        <w:spacing w:before="240"/>
        <w:rPr>
          <w:b/>
          <w:bCs/>
          <w:szCs w:val="22"/>
        </w:rPr>
      </w:pPr>
      <w:r w:rsidRPr="00737C59">
        <w:rPr>
          <w:rFonts w:hint="eastAsia"/>
          <w:b/>
          <w:bCs/>
          <w:szCs w:val="22"/>
        </w:rPr>
        <w:t xml:space="preserve">__________(이하 </w:t>
      </w:r>
      <w:r w:rsidRPr="00737C59">
        <w:rPr>
          <w:b/>
          <w:bCs/>
          <w:szCs w:val="22"/>
        </w:rPr>
        <w:t>“</w:t>
      </w:r>
      <w:r w:rsidRPr="00737C59">
        <w:rPr>
          <w:rFonts w:hint="eastAsia"/>
          <w:b/>
          <w:bCs/>
          <w:szCs w:val="22"/>
        </w:rPr>
        <w:t>갑</w:t>
      </w:r>
      <w:r w:rsidRPr="00737C59">
        <w:rPr>
          <w:b/>
          <w:bCs/>
          <w:szCs w:val="22"/>
        </w:rPr>
        <w:t>”</w:t>
      </w:r>
      <w:r w:rsidRPr="00737C59">
        <w:rPr>
          <w:rFonts w:hint="eastAsia"/>
          <w:b/>
          <w:bCs/>
          <w:szCs w:val="22"/>
        </w:rPr>
        <w:t xml:space="preserve">이라 함)과 __________(이하 </w:t>
      </w:r>
      <w:r w:rsidRPr="00737C59">
        <w:rPr>
          <w:b/>
          <w:bCs/>
          <w:szCs w:val="22"/>
        </w:rPr>
        <w:t>“</w:t>
      </w:r>
      <w:r w:rsidRPr="00737C59">
        <w:rPr>
          <w:rFonts w:hint="eastAsia"/>
          <w:b/>
          <w:bCs/>
          <w:szCs w:val="22"/>
        </w:rPr>
        <w:t>을</w:t>
      </w:r>
      <w:r w:rsidRPr="00737C59">
        <w:rPr>
          <w:b/>
          <w:bCs/>
          <w:szCs w:val="22"/>
        </w:rPr>
        <w:t>”</w:t>
      </w:r>
      <w:r w:rsidRPr="00737C59">
        <w:rPr>
          <w:rFonts w:hint="eastAsia"/>
          <w:b/>
          <w:bCs/>
          <w:szCs w:val="22"/>
        </w:rPr>
        <w:t>이라 함)은 다음과 같이 근로계약을 체결한다.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4C0DA6" w14:paraId="4482A27D" w14:textId="77777777" w:rsidTr="00737C59"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F187FC5" w14:textId="25D56B27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구분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9EA81CE" w14:textId="64F3DF92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내용</w:t>
            </w:r>
          </w:p>
        </w:tc>
      </w:tr>
      <w:tr w:rsidR="00737C59" w14:paraId="1B8821C6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2732C05" w14:textId="2FD4A381" w:rsidR="00737C59" w:rsidRPr="00737C59" w:rsidRDefault="00737C59" w:rsidP="004C0DA6">
            <w:pPr>
              <w:jc w:val="center"/>
              <w:rPr>
                <w:rFonts w:ascii="맑은 고딕" w:eastAsia="맑은 고딕" w:hAnsi="맑은 고딕" w:hint="eastAsia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인적사항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06B66763" w14:textId="77777777" w:rsidR="00737C59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성명:</w:t>
            </w:r>
          </w:p>
          <w:p w14:paraId="54F27B52" w14:textId="2DA3F9E4" w:rsidR="00737C59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생년월일(연령): </w:t>
            </w:r>
          </w:p>
          <w:p w14:paraId="2CD516F8" w14:textId="528BB6D9" w:rsidR="00737C59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전화번호:</w:t>
            </w:r>
          </w:p>
          <w:p w14:paraId="776C9474" w14:textId="7D25C3CA" w:rsidR="00737C59" w:rsidRPr="00737C59" w:rsidRDefault="00737C59" w:rsidP="004C0DA6">
            <w:pPr>
              <w:rPr>
                <w:rFonts w:ascii="맑은 고딕" w:eastAsia="맑은 고딕" w:hAnsi="맑은 고딕" w:hint="eastAsia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주거지:</w:t>
            </w:r>
          </w:p>
        </w:tc>
      </w:tr>
      <w:tr w:rsidR="004C0DA6" w14:paraId="431D5F7F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51F25C1" w14:textId="0AF5D6AD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근로계약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체결일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16F7FFCF" w14:textId="66929F14" w:rsidR="004C0DA6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/>
                <w:sz w:val="20"/>
                <w:szCs w:val="20"/>
              </w:rPr>
              <w:t>근로계약 최초 체결일 이후의 근로계약체결은 근로자가 근무상황부에 서명하는 것으로 대체한다.</w:t>
            </w:r>
          </w:p>
        </w:tc>
      </w:tr>
      <w:tr w:rsidR="004C0DA6" w14:paraId="692A2851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8E566EC" w14:textId="0A2122A5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근무장소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및 내용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73AA5920" w14:textId="77777777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</w:tr>
      <w:tr w:rsidR="00A45601" w14:paraId="2932FB13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1676C3A" w14:textId="7B124014" w:rsidR="00A45601" w:rsidRPr="00737C59" w:rsidRDefault="00A45601" w:rsidP="00A45601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근무일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77AFAAA9" w14:textId="06314311" w:rsidR="00A45601" w:rsidRPr="00737C59" w:rsidRDefault="00A45601" w:rsidP="00A45601">
            <w:pPr>
              <w:rPr>
                <w:rFonts w:ascii="맑은 고딕" w:eastAsia="맑은 고딕" w:hAnsi="맑은 고딕" w:hint="eastAsia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매주 0일(또는 매일 단위) 근무</w:t>
            </w:r>
          </w:p>
        </w:tc>
      </w:tr>
      <w:tr w:rsidR="004C0DA6" w14:paraId="5F0C5BDF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90AEE3A" w14:textId="156C7857" w:rsidR="004C0DA6" w:rsidRPr="00737C59" w:rsidRDefault="00737C59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소정</w:t>
            </w:r>
            <w:r w:rsidR="004C0DA6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근로시간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0361EEA1" w14:textId="16BC0B36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00시 00분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~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00시 00분</w:t>
            </w:r>
          </w:p>
        </w:tc>
      </w:tr>
      <w:tr w:rsidR="004C0DA6" w14:paraId="766B292E" w14:textId="77777777" w:rsidTr="00737C59">
        <w:trPr>
          <w:trHeight w:val="450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A0785E2" w14:textId="2FC49B73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휴게시간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3DA8239E" w14:textId="6C2A5961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00시 00분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~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00시 00분</w:t>
            </w:r>
          </w:p>
        </w:tc>
      </w:tr>
      <w:tr w:rsidR="004C0DA6" w14:paraId="4A3410A8" w14:textId="77777777" w:rsidTr="00737C59">
        <w:tc>
          <w:tcPr>
            <w:tcW w:w="1980" w:type="dxa"/>
            <w:vMerge w:val="restart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FC68B7D" w14:textId="00CEB56C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임금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7EE249BF" w14:textId="408FB442" w:rsidR="004C0DA6" w:rsidRPr="00737C59" w:rsidRDefault="00737C59" w:rsidP="004C0DA6">
            <w:pPr>
              <w:rPr>
                <w:rFonts w:ascii="맑은 고딕" w:eastAsia="맑은 고딕" w:hAnsi="맑은 고딕" w:hint="eastAsia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시</w:t>
            </w:r>
            <w:r w:rsidR="004C0DA6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급: __________ 원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, 일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급: __________ 원</w:t>
            </w:r>
          </w:p>
        </w:tc>
      </w:tr>
      <w:tr w:rsidR="004C0DA6" w14:paraId="5C820B0D" w14:textId="77777777" w:rsidTr="00737C59">
        <w:tc>
          <w:tcPr>
            <w:tcW w:w="1980" w:type="dxa"/>
            <w:vMerge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37FE81" w14:textId="77777777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497A6203" w14:textId="58BF75D3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기타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제수당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(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연장, 야간, 휴일근로수당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등) </w:t>
            </w:r>
          </w:p>
          <w:p w14:paraId="562B7706" w14:textId="11DD69F7" w:rsidR="004C0DA6" w:rsidRPr="00737C59" w:rsidRDefault="00DC304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2011567835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4C0DA6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C0DA6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없음    </w:t>
            </w: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-1086301924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4C0DA6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C0DA6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있음: __________ 원 </w:t>
            </w:r>
            <w:r w:rsidR="004C0DA6" w:rsidRPr="00737C59">
              <w:rPr>
                <w:rFonts w:ascii="맑은 고딕" w:eastAsia="맑은 고딕" w:hAnsi="맑은 고딕" w:hint="eastAsia"/>
                <w:color w:val="A6A6A6" w:themeColor="background1" w:themeShade="A6"/>
                <w:sz w:val="20"/>
                <w:szCs w:val="20"/>
              </w:rPr>
              <w:t>(</w:t>
            </w:r>
            <w:proofErr w:type="spellStart"/>
            <w:r w:rsidR="004C0DA6" w:rsidRPr="00737C59">
              <w:rPr>
                <w:rFonts w:ascii="맑은 고딕" w:eastAsia="맑은 고딕" w:hAnsi="맑은 고딕" w:hint="eastAsia"/>
                <w:color w:val="A6A6A6" w:themeColor="background1" w:themeShade="A6"/>
                <w:sz w:val="20"/>
                <w:szCs w:val="20"/>
              </w:rPr>
              <w:t>내역별</w:t>
            </w:r>
            <w:proofErr w:type="spellEnd"/>
            <w:r w:rsidR="004C0DA6" w:rsidRPr="00737C59">
              <w:rPr>
                <w:rFonts w:ascii="맑은 고딕" w:eastAsia="맑은 고딕" w:hAnsi="맑은 고딕" w:hint="eastAsia"/>
                <w:color w:val="A6A6A6" w:themeColor="background1" w:themeShade="A6"/>
                <w:sz w:val="20"/>
                <w:szCs w:val="20"/>
              </w:rPr>
              <w:t xml:space="preserve"> 기재)</w:t>
            </w:r>
          </w:p>
        </w:tc>
      </w:tr>
      <w:tr w:rsidR="004C0DA6" w14:paraId="047BDC8C" w14:textId="77777777" w:rsidTr="00737C59">
        <w:tc>
          <w:tcPr>
            <w:tcW w:w="1980" w:type="dxa"/>
            <w:vMerge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472B86A" w14:textId="77777777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5019AFD8" w14:textId="4FA681D0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임금지급일: 매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일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(매주) __________ 일</w:t>
            </w:r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</w:t>
            </w:r>
            <w:r w:rsidRPr="00737C59">
              <w:rPr>
                <w:rFonts w:ascii="맑은 고딕" w:eastAsia="맑은 고딕" w:hAnsi="맑은 고딕" w:hint="eastAsia"/>
                <w:color w:val="A6A6A6" w:themeColor="background1" w:themeShade="A6"/>
                <w:sz w:val="20"/>
                <w:szCs w:val="20"/>
              </w:rPr>
              <w:t>(휴일인 경우, 전일 지급)</w:t>
            </w:r>
          </w:p>
        </w:tc>
      </w:tr>
      <w:tr w:rsidR="004C0DA6" w14:paraId="525B0A7E" w14:textId="77777777" w:rsidTr="00737C59">
        <w:tc>
          <w:tcPr>
            <w:tcW w:w="1980" w:type="dxa"/>
            <w:vMerge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10683DC" w14:textId="77777777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61FD6D68" w14:textId="75ED0F3C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지급 방법: </w:t>
            </w:r>
            <w:r w:rsidRPr="00737C59">
              <w:rPr>
                <w:rFonts w:ascii="맑은 고딕" w:eastAsia="맑은 고딕" w:hAnsi="맑은 고딕" w:hint="eastAsia"/>
                <w:color w:val="A6A6A6" w:themeColor="background1" w:themeShade="A6"/>
                <w:sz w:val="20"/>
                <w:szCs w:val="20"/>
              </w:rPr>
              <w:t>을에게 직접 지급 또는 예금통장에 입금 등</w:t>
            </w:r>
          </w:p>
        </w:tc>
      </w:tr>
      <w:tr w:rsidR="0005251F" w14:paraId="4C055EA5" w14:textId="77777777" w:rsidTr="00737C59"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F2F01A2" w14:textId="42DFEACD" w:rsidR="0005251F" w:rsidRPr="00737C59" w:rsidRDefault="00737C59" w:rsidP="004C0DA6">
            <w:pPr>
              <w:jc w:val="center"/>
              <w:rPr>
                <w:rFonts w:ascii="맑은 고딕" w:eastAsia="맑은 고딕" w:hAnsi="맑은 고딕" w:hint="eastAsia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휴일, 휴가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52FEE8A7" w14:textId="77777777" w:rsidR="00737C59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주휴일 매주 ___요일(해당자에 한함)</w:t>
            </w:r>
          </w:p>
          <w:p w14:paraId="495E919F" w14:textId="708FAD79" w:rsidR="0005251F" w:rsidRPr="00737C59" w:rsidRDefault="00737C5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proofErr w:type="spellStart"/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그외</w:t>
            </w:r>
            <w:proofErr w:type="spellEnd"/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휴일, 휴가는 근로기준법, 취업규칙에서 정하는 바에 따라 </w:t>
            </w:r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부여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한다.</w:t>
            </w:r>
          </w:p>
        </w:tc>
      </w:tr>
      <w:tr w:rsidR="0005251F" w14:paraId="64F47AFA" w14:textId="77777777" w:rsidTr="00737C59"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8573C10" w14:textId="6D8009C8" w:rsidR="0005251F" w:rsidRPr="00737C59" w:rsidRDefault="00737C59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4대보험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15A7E478" w14:textId="01FEFA29" w:rsidR="0005251F" w:rsidRPr="00737C59" w:rsidRDefault="00DC3049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-975835841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05251F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고용보험 </w:t>
            </w: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895549152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05251F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산재보험 </w:t>
            </w: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1255174535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05251F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국민연금 </w:t>
            </w:r>
            <w:sdt>
              <w:sdtPr>
                <w:rPr>
                  <w:rFonts w:ascii="맑은 고딕" w:eastAsia="맑은 고딕" w:hAnsi="맑은 고딕" w:hint="eastAsia"/>
                  <w:sz w:val="20"/>
                  <w:szCs w:val="20"/>
                </w:rPr>
                <w:id w:val="-1117913642"/>
                <w14:checkbox>
                  <w14:checked w14:val="0"/>
                  <w14:checkedState w14:val="0081" w14:font="Wingdings 2"/>
                  <w14:uncheckedState w14:val="2610" w14:font="MS Gothic"/>
                </w14:checkbox>
              </w:sdtPr>
              <w:sdtEndPr/>
              <w:sdtContent>
                <w:r w:rsidR="0005251F" w:rsidRPr="00737C59">
                  <w:rPr>
                    <w:rFonts w:ascii="Segoe UI Symbol" w:eastAsia="맑은 고딕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5251F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건강보험</w:t>
            </w:r>
          </w:p>
        </w:tc>
      </w:tr>
      <w:tr w:rsidR="004C0DA6" w14:paraId="0C9EBEB3" w14:textId="77777777" w:rsidTr="00737C59">
        <w:trPr>
          <w:trHeight w:val="919"/>
        </w:trPr>
        <w:tc>
          <w:tcPr>
            <w:tcW w:w="198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FB7311B" w14:textId="4C52F115" w:rsidR="004C0DA6" w:rsidRPr="00737C59" w:rsidRDefault="004C0DA6" w:rsidP="004C0DA6">
            <w:pPr>
              <w:jc w:val="center"/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기타</w:t>
            </w:r>
          </w:p>
        </w:tc>
        <w:tc>
          <w:tcPr>
            <w:tcW w:w="7036" w:type="dxa"/>
            <w:tcBorders>
              <w:right w:val="single" w:sz="4" w:space="0" w:color="FFFFFF" w:themeColor="background1"/>
            </w:tcBorders>
            <w:vAlign w:val="center"/>
          </w:tcPr>
          <w:p w14:paraId="31E3D63D" w14:textId="53FDCE05" w:rsidR="004C0DA6" w:rsidRPr="00737C59" w:rsidRDefault="004C0DA6" w:rsidP="004C0DA6">
            <w:pPr>
              <w:rPr>
                <w:rFonts w:ascii="맑은 고딕" w:eastAsia="맑은 고딕" w:hAnsi="맑은 고딕"/>
                <w:sz w:val="20"/>
                <w:szCs w:val="20"/>
              </w:rPr>
            </w:pP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이 계약에 정함이 없는 사항은 근로기준법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 xml:space="preserve"> 및 취업규칙</w:t>
            </w:r>
            <w:r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에 따</w:t>
            </w:r>
            <w:r w:rsidR="00737C59" w:rsidRPr="00737C59">
              <w:rPr>
                <w:rFonts w:ascii="맑은 고딕" w:eastAsia="맑은 고딕" w:hAnsi="맑은 고딕" w:hint="eastAsia"/>
                <w:sz w:val="20"/>
                <w:szCs w:val="20"/>
              </w:rPr>
              <w:t>른다.</w:t>
            </w:r>
          </w:p>
        </w:tc>
      </w:tr>
    </w:tbl>
    <w:p w14:paraId="37498676" w14:textId="77777777" w:rsidR="0043420D" w:rsidRPr="0043420D" w:rsidRDefault="0043420D" w:rsidP="004C0DA6">
      <w:pPr>
        <w:jc w:val="center"/>
        <w:rPr>
          <w:sz w:val="10"/>
          <w:szCs w:val="10"/>
        </w:rPr>
      </w:pPr>
    </w:p>
    <w:p w14:paraId="7998EA4C" w14:textId="23560D50" w:rsidR="004C0DA6" w:rsidRDefault="004C0DA6" w:rsidP="004C0DA6">
      <w:pPr>
        <w:jc w:val="center"/>
        <w:rPr>
          <w:sz w:val="28"/>
          <w:szCs w:val="28"/>
        </w:rPr>
      </w:pPr>
      <w:r w:rsidRPr="004C0DA6">
        <w:rPr>
          <w:rFonts w:hint="eastAsia"/>
          <w:sz w:val="28"/>
          <w:szCs w:val="28"/>
        </w:rPr>
        <w:t>0000년 00월 00일</w:t>
      </w:r>
    </w:p>
    <w:p w14:paraId="3BB1FC0E" w14:textId="77777777" w:rsidR="0043420D" w:rsidRDefault="0043420D" w:rsidP="004C0DA6">
      <w:pPr>
        <w:jc w:val="center"/>
        <w:rPr>
          <w:sz w:val="10"/>
          <w:szCs w:val="10"/>
        </w:rPr>
      </w:pPr>
    </w:p>
    <w:tbl>
      <w:tblPr>
        <w:tblStyle w:val="ac"/>
        <w:tblW w:w="0" w:type="auto"/>
        <w:tblInd w:w="325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551"/>
        <w:gridCol w:w="3209"/>
      </w:tblGrid>
      <w:tr w:rsidR="0043420D" w14:paraId="27E883C4" w14:textId="77777777" w:rsidTr="0043420D">
        <w:trPr>
          <w:trHeight w:val="856"/>
        </w:trPr>
        <w:tc>
          <w:tcPr>
            <w:tcW w:w="2551" w:type="dxa"/>
            <w:vAlign w:val="center"/>
          </w:tcPr>
          <w:p w14:paraId="5BB29A88" w14:textId="015C2108" w:rsidR="0043420D" w:rsidRP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(갑) 사업체명:</w:t>
            </w:r>
            <w:r>
              <w:rPr>
                <w:rFonts w:ascii="맑은 고딕" w:eastAsia="맑은 고딕" w:hAnsi="맑은 고딕"/>
                <w:szCs w:val="22"/>
              </w:rPr>
              <w:br/>
            </w:r>
            <w:r>
              <w:rPr>
                <w:rFonts w:ascii="맑은 고딕" w:eastAsia="맑은 고딕" w:hAnsi="맑은 고딕" w:hint="eastAsia"/>
                <w:szCs w:val="22"/>
              </w:rPr>
              <w:t>대표자명:</w:t>
            </w:r>
          </w:p>
        </w:tc>
        <w:tc>
          <w:tcPr>
            <w:tcW w:w="3209" w:type="dxa"/>
            <w:vAlign w:val="center"/>
          </w:tcPr>
          <w:p w14:paraId="5E3E238E" w14:textId="7D9A7EC2" w:rsid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주소:</w:t>
            </w:r>
          </w:p>
          <w:p w14:paraId="6DDF3B08" w14:textId="3A18A351" w:rsidR="0043420D" w:rsidRP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(인)</w:t>
            </w:r>
          </w:p>
        </w:tc>
      </w:tr>
      <w:tr w:rsidR="0043420D" w14:paraId="6E4437CE" w14:textId="77777777" w:rsidTr="0043420D">
        <w:trPr>
          <w:trHeight w:val="856"/>
        </w:trPr>
        <w:tc>
          <w:tcPr>
            <w:tcW w:w="2551" w:type="dxa"/>
            <w:vAlign w:val="center"/>
          </w:tcPr>
          <w:p w14:paraId="06A50271" w14:textId="77777777" w:rsid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(을) 주소:</w:t>
            </w:r>
          </w:p>
          <w:p w14:paraId="1E13B25F" w14:textId="4018D723" w:rsidR="0043420D" w:rsidRP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성명:</w:t>
            </w:r>
          </w:p>
        </w:tc>
        <w:tc>
          <w:tcPr>
            <w:tcW w:w="3209" w:type="dxa"/>
            <w:vAlign w:val="center"/>
          </w:tcPr>
          <w:p w14:paraId="72E07173" w14:textId="77777777" w:rsid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주민등록번호:</w:t>
            </w:r>
          </w:p>
          <w:p w14:paraId="74AEBAE1" w14:textId="4757C792" w:rsidR="0043420D" w:rsidRPr="0043420D" w:rsidRDefault="0043420D" w:rsidP="0043420D">
            <w:pPr>
              <w:rPr>
                <w:rFonts w:ascii="맑은 고딕" w:eastAsia="맑은 고딕" w:hAnsi="맑은 고딕"/>
                <w:szCs w:val="22"/>
              </w:rPr>
            </w:pPr>
            <w:r>
              <w:rPr>
                <w:rFonts w:ascii="맑은 고딕" w:eastAsia="맑은 고딕" w:hAnsi="맑은 고딕" w:hint="eastAsia"/>
                <w:szCs w:val="22"/>
              </w:rPr>
              <w:t>(인)</w:t>
            </w:r>
          </w:p>
        </w:tc>
      </w:tr>
    </w:tbl>
    <w:p w14:paraId="6F5852A8" w14:textId="77777777" w:rsidR="0043420D" w:rsidRDefault="0043420D" w:rsidP="0043420D">
      <w:pPr>
        <w:rPr>
          <w:sz w:val="10"/>
          <w:szCs w:val="1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420D" w14:paraId="7AA225CB" w14:textId="77777777" w:rsidTr="0043420D">
        <w:tc>
          <w:tcPr>
            <w:tcW w:w="9016" w:type="dxa"/>
          </w:tcPr>
          <w:p w14:paraId="749A24A8" w14:textId="77777777" w:rsidR="0043420D" w:rsidRPr="007A6BD8" w:rsidRDefault="0043420D" w:rsidP="0043420D">
            <w:pPr>
              <w:pStyle w:val="ae"/>
              <w:spacing w:before="0" w:beforeAutospacing="0" w:after="0" w:afterAutospacing="0" w:line="276" w:lineRule="auto"/>
              <w:rPr>
                <w:rFonts w:ascii="맑은 고딕" w:eastAsia="맑은 고딕" w:hAnsi="맑은 고딕"/>
              </w:rPr>
            </w:pPr>
            <w:r w:rsidRPr="007A6BD8">
              <w:rPr>
                <w:rFonts w:ascii="맑은 고딕" w:eastAsia="맑은 고딕" w:hAnsi="맑은 고딕" w:hint="eastAsia"/>
                <w:b/>
                <w:bCs/>
                <w:color w:val="000000"/>
              </w:rPr>
              <w:lastRenderedPageBreak/>
              <w:t>안내사항</w:t>
            </w:r>
          </w:p>
          <w:p w14:paraId="587D42E1" w14:textId="77777777" w:rsidR="0043420D" w:rsidRPr="0057286E" w:rsidRDefault="0043420D" w:rsidP="0043420D">
            <w:pPr>
              <w:rPr>
                <w:rFonts w:ascii="맑은 고딕" w:eastAsia="맑은 고딕" w:hAnsi="맑은 고딕"/>
              </w:rPr>
            </w:pPr>
            <w:r w:rsidRPr="0057286E">
              <w:rPr>
                <w:rFonts w:ascii="맑은 고딕" w:eastAsia="맑은 고딕" w:hAnsi="맑은 고딕" w:hint="eastAsia"/>
              </w:rPr>
              <w:t xml:space="preserve">- 본 양식의 개별 조항 및 </w:t>
            </w:r>
            <w:proofErr w:type="spellStart"/>
            <w:r w:rsidRPr="0057286E">
              <w:rPr>
                <w:rFonts w:ascii="맑은 고딕" w:eastAsia="맑은 고딕" w:hAnsi="맑은 고딕" w:hint="eastAsia"/>
              </w:rPr>
              <w:t>안내글은</w:t>
            </w:r>
            <w:proofErr w:type="spellEnd"/>
            <w:r w:rsidRPr="0057286E">
              <w:rPr>
                <w:rFonts w:ascii="맑은 고딕" w:eastAsia="맑은 고딕" w:hAnsi="맑은 고딕" w:hint="eastAsia"/>
              </w:rPr>
              <w:t xml:space="preserve"> 사용자 상황에 따라 </w:t>
            </w:r>
            <w:proofErr w:type="spellStart"/>
            <w:r w:rsidRPr="0057286E">
              <w:rPr>
                <w:rFonts w:ascii="맑은 고딕" w:eastAsia="맑은 고딕" w:hAnsi="맑은 고딕" w:hint="eastAsia"/>
              </w:rPr>
              <w:t>수정·보완·삭제·변경될</w:t>
            </w:r>
            <w:proofErr w:type="spellEnd"/>
            <w:r w:rsidRPr="0057286E">
              <w:rPr>
                <w:rFonts w:ascii="맑은 고딕" w:eastAsia="맑은 고딕" w:hAnsi="맑은 고딕" w:hint="eastAsia"/>
              </w:rPr>
              <w:t xml:space="preserve"> 수 </w:t>
            </w:r>
            <w:r>
              <w:rPr>
                <w:rFonts w:ascii="맑은 고딕" w:eastAsia="맑은 고딕" w:hAnsi="맑은 고딕" w:hint="eastAsia"/>
              </w:rPr>
              <w:t>있</w:t>
            </w:r>
            <w:r w:rsidRPr="0057286E">
              <w:rPr>
                <w:rFonts w:ascii="맑은 고딕" w:eastAsia="맑은 고딕" w:hAnsi="맑은 고딕" w:hint="eastAsia"/>
              </w:rPr>
              <w:t>으며, 어떠한 법적 효력 또는 표준적 효력을 가지지 않습니다.</w:t>
            </w:r>
          </w:p>
          <w:p w14:paraId="557813F3" w14:textId="587BA9B3" w:rsidR="0043420D" w:rsidRDefault="0043420D" w:rsidP="0043420D">
            <w:pPr>
              <w:rPr>
                <w:sz w:val="10"/>
                <w:szCs w:val="10"/>
              </w:rPr>
            </w:pPr>
            <w:r w:rsidRPr="0057286E">
              <w:rPr>
                <w:rFonts w:ascii="맑은 고딕" w:eastAsia="맑은 고딕" w:hAnsi="맑은 고딕" w:hint="eastAsia"/>
              </w:rPr>
              <w:t xml:space="preserve">- 본 양식을 그대로 사용함으로써 발생하는 분쟁 등 기타 손해에 대하여 </w:t>
            </w:r>
            <w:proofErr w:type="spellStart"/>
            <w:r w:rsidRPr="0057286E">
              <w:rPr>
                <w:rFonts w:ascii="맑은 고딕" w:eastAsia="맑은 고딕" w:hAnsi="맑은 고딕" w:hint="eastAsia"/>
              </w:rPr>
              <w:t>샤플앤컴퍼니는</w:t>
            </w:r>
            <w:proofErr w:type="spellEnd"/>
            <w:r w:rsidRPr="0057286E">
              <w:rPr>
                <w:rFonts w:ascii="맑은 고딕" w:eastAsia="맑은 고딕" w:hAnsi="맑은 고딕" w:hint="eastAsia"/>
              </w:rPr>
              <w:t xml:space="preserve"> 법적인 책임을 지지 않습니다.</w:t>
            </w:r>
          </w:p>
        </w:tc>
      </w:tr>
    </w:tbl>
    <w:p w14:paraId="20C606C9" w14:textId="77777777" w:rsidR="0043420D" w:rsidRPr="0043420D" w:rsidRDefault="0043420D" w:rsidP="0043420D">
      <w:pPr>
        <w:rPr>
          <w:sz w:val="10"/>
          <w:szCs w:val="10"/>
        </w:rPr>
      </w:pPr>
    </w:p>
    <w:sectPr w:rsidR="0043420D" w:rsidRPr="0043420D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CE54E" w14:textId="77777777" w:rsidR="00EF2E1E" w:rsidRDefault="00EF2E1E" w:rsidP="004C0DA6">
      <w:pPr>
        <w:spacing w:after="0"/>
      </w:pPr>
      <w:r>
        <w:separator/>
      </w:r>
    </w:p>
  </w:endnote>
  <w:endnote w:type="continuationSeparator" w:id="0">
    <w:p w14:paraId="412C4B2D" w14:textId="77777777" w:rsidR="00EF2E1E" w:rsidRDefault="00EF2E1E" w:rsidP="004C0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850CF" w14:textId="77777777" w:rsidR="00EF2E1E" w:rsidRDefault="00EF2E1E" w:rsidP="004C0DA6">
      <w:pPr>
        <w:spacing w:after="0"/>
      </w:pPr>
      <w:r>
        <w:separator/>
      </w:r>
    </w:p>
  </w:footnote>
  <w:footnote w:type="continuationSeparator" w:id="0">
    <w:p w14:paraId="1E9BE92B" w14:textId="77777777" w:rsidR="00EF2E1E" w:rsidRDefault="00EF2E1E" w:rsidP="004C0D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0512" w14:textId="5FF73806" w:rsidR="004C0DA6" w:rsidRDefault="004C0DA6" w:rsidP="004C0DA6">
    <w:pPr>
      <w:pStyle w:val="aa"/>
      <w:jc w:val="right"/>
    </w:pPr>
    <w:r>
      <w:rPr>
        <w:noProof/>
      </w:rPr>
      <w:drawing>
        <wp:inline distT="0" distB="0" distL="0" distR="0" wp14:anchorId="154CE54A" wp14:editId="1A543F1A">
          <wp:extent cx="1057275" cy="542925"/>
          <wp:effectExtent l="0" t="0" r="0" b="0"/>
          <wp:docPr id="1591952219" name="그림 1" descr="폰트, 그래픽, 로고, 스크린샷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1952219" name="그림 1" descr="폰트, 그래픽, 로고, 스크린샷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478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A6"/>
    <w:rsid w:val="0005251F"/>
    <w:rsid w:val="0043420D"/>
    <w:rsid w:val="004C0DA6"/>
    <w:rsid w:val="00575E9A"/>
    <w:rsid w:val="00737C59"/>
    <w:rsid w:val="00A45601"/>
    <w:rsid w:val="00D50911"/>
    <w:rsid w:val="00D63EB7"/>
    <w:rsid w:val="00D903DB"/>
    <w:rsid w:val="00E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CAB50"/>
  <w15:chartTrackingRefBased/>
  <w15:docId w15:val="{FE269B3F-A19B-4E33-A9D2-56470B56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C0DA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0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C0D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C0DA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C0DA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C0DA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C0DA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C0DA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C0DA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C0D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C0D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C0DA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C0D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C0D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C0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C0DA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C0D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C0D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C0DA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C0DA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C0DA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C0D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C0DA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C0DA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C0DA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C0DA6"/>
  </w:style>
  <w:style w:type="paragraph" w:styleId="ab">
    <w:name w:val="footer"/>
    <w:basedOn w:val="a"/>
    <w:link w:val="Char4"/>
    <w:uiPriority w:val="99"/>
    <w:unhideWhenUsed/>
    <w:rsid w:val="004C0DA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C0DA6"/>
  </w:style>
  <w:style w:type="table" w:styleId="ac">
    <w:name w:val="Table Grid"/>
    <w:basedOn w:val="a1"/>
    <w:uiPriority w:val="39"/>
    <w:rsid w:val="004C0DA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Char5"/>
    <w:uiPriority w:val="99"/>
    <w:semiHidden/>
    <w:unhideWhenUsed/>
    <w:rsid w:val="0043420D"/>
  </w:style>
  <w:style w:type="character" w:customStyle="1" w:styleId="Char5">
    <w:name w:val="날짜 Char"/>
    <w:basedOn w:val="a0"/>
    <w:link w:val="ad"/>
    <w:uiPriority w:val="99"/>
    <w:semiHidden/>
    <w:rsid w:val="0043420D"/>
  </w:style>
  <w:style w:type="paragraph" w:styleId="ae">
    <w:name w:val="Normal (Web)"/>
    <w:basedOn w:val="a"/>
    <w:uiPriority w:val="99"/>
    <w:semiHidden/>
    <w:rsid w:val="0043420D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lee</dc:creator>
  <cp:keywords/>
  <dc:description/>
  <cp:lastModifiedBy>박 신영</cp:lastModifiedBy>
  <cp:revision>2</cp:revision>
  <dcterms:created xsi:type="dcterms:W3CDTF">2024-08-20T03:26:00Z</dcterms:created>
  <dcterms:modified xsi:type="dcterms:W3CDTF">2024-08-20T03:26:00Z</dcterms:modified>
</cp:coreProperties>
</file>